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3D" w:rsidRDefault="0090130F">
      <w:r>
        <w:t>The following items are needed to secure a spot for your child.  Please check off each item once you have completely filled it out and placed it in the Registration Kit.  Thank you!</w: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-1346199</wp:posOffset>
                </wp:positionV>
                <wp:extent cx="3927475" cy="8096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7025" y="3379950"/>
                          <a:ext cx="3917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313D" w:rsidRDefault="0090130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8"/>
                              </w:rPr>
                              <w:t>Franklin Preschool</w:t>
                            </w:r>
                          </w:p>
                          <w:p w:rsidR="00A1313D" w:rsidRDefault="0090130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8"/>
                              </w:rPr>
                              <w:t>Registration Checklist</w:t>
                            </w:r>
                          </w:p>
                          <w:p w:rsidR="00A1313D" w:rsidRDefault="00A131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6pt;margin-top:-106pt;width:309.25pt;height:63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" stroked="f">
                <v:textbox inset="2.53958mm,1.2694mm,2.53958mm,1.2694mm">
                  <w:txbxContent>
                    <w:p w:rsidR="00A1313D" w:rsidRDefault="0090130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8"/>
                        </w:rPr>
                        <w:t>Franklin Preschool</w:t>
                      </w:r>
                    </w:p>
                    <w:p w:rsidR="00A1313D" w:rsidRDefault="0090130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8"/>
                        </w:rPr>
                        <w:t>Registration Checklist</w:t>
                      </w:r>
                    </w:p>
                    <w:p w:rsidR="00A1313D" w:rsidRDefault="00A131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313D" w:rsidRDefault="00A1313D"/>
    <w:p w:rsidR="00A1313D" w:rsidRDefault="00A1313D"/>
    <w:p w:rsidR="00A1313D" w:rsidRDefault="0090130F">
      <w:pPr>
        <w:spacing w:after="240"/>
      </w:pPr>
      <w:r>
        <w:t>Vancouver Coastal Health Forms</w:t>
      </w:r>
    </w:p>
    <w:p w:rsidR="00A1313D" w:rsidRDefault="0090130F">
      <w:pPr>
        <w:numPr>
          <w:ilvl w:val="0"/>
          <w:numId w:val="1"/>
        </w:numPr>
        <w:spacing w:after="240"/>
      </w:pPr>
      <w:r>
        <w:t>Consent Form</w:t>
      </w:r>
    </w:p>
    <w:p w:rsidR="00A1313D" w:rsidRDefault="0090130F">
      <w:pPr>
        <w:numPr>
          <w:ilvl w:val="0"/>
          <w:numId w:val="1"/>
        </w:numPr>
        <w:spacing w:after="240"/>
      </w:pPr>
      <w:r>
        <w:t>Child Care Facilities Registration Form (Vancouver Coastal Health) – BOTH SIDES</w:t>
      </w:r>
    </w:p>
    <w:p w:rsidR="00A1313D" w:rsidRDefault="0090130F">
      <w:pPr>
        <w:numPr>
          <w:ilvl w:val="0"/>
          <w:numId w:val="1"/>
        </w:numPr>
        <w:spacing w:after="240"/>
      </w:pPr>
      <w:r>
        <w:t>Immunization Information (Vancouver Coastal Health)</w:t>
      </w:r>
    </w:p>
    <w:p w:rsidR="00A1313D" w:rsidRDefault="00A1313D">
      <w:pPr>
        <w:spacing w:after="240"/>
      </w:pPr>
    </w:p>
    <w:p w:rsidR="00A1313D" w:rsidRDefault="0090130F">
      <w:pPr>
        <w:spacing w:after="240"/>
      </w:pPr>
      <w:r>
        <w:t>Franklin Community Preschool Forms</w:t>
      </w:r>
    </w:p>
    <w:p w:rsidR="00A1313D" w:rsidRDefault="0090130F">
      <w:pPr>
        <w:numPr>
          <w:ilvl w:val="0"/>
          <w:numId w:val="2"/>
        </w:numPr>
        <w:spacing w:after="240"/>
      </w:pPr>
      <w:r>
        <w:t>Franklin Community Preschool Parent/Guardian Contract</w:t>
      </w:r>
    </w:p>
    <w:p w:rsidR="00A1313D" w:rsidRDefault="0090130F">
      <w:pPr>
        <w:numPr>
          <w:ilvl w:val="0"/>
          <w:numId w:val="2"/>
        </w:numPr>
        <w:spacing w:after="240"/>
      </w:pPr>
      <w:r>
        <w:t>Fieldtrip Consent Form</w:t>
      </w:r>
    </w:p>
    <w:p w:rsidR="00A1313D" w:rsidRDefault="0090130F">
      <w:pPr>
        <w:numPr>
          <w:ilvl w:val="0"/>
          <w:numId w:val="2"/>
        </w:numPr>
        <w:spacing w:after="240"/>
      </w:pPr>
      <w:r>
        <w:t>Photography and Video Consent Forms</w:t>
      </w:r>
    </w:p>
    <w:p w:rsidR="00A1313D" w:rsidRDefault="0090130F">
      <w:pPr>
        <w:numPr>
          <w:ilvl w:val="0"/>
          <w:numId w:val="2"/>
        </w:numPr>
        <w:spacing w:after="240"/>
      </w:pPr>
      <w:r>
        <w:t>Franklin Preschool  Earthquake Information</w:t>
      </w:r>
    </w:p>
    <w:p w:rsidR="00A1313D" w:rsidRDefault="0090130F">
      <w:pPr>
        <w:numPr>
          <w:ilvl w:val="0"/>
          <w:numId w:val="2"/>
        </w:numPr>
        <w:spacing w:after="240"/>
      </w:pPr>
      <w:r>
        <w:t>3 individual photos (4” x 6”)</w:t>
      </w:r>
    </w:p>
    <w:p w:rsidR="00A1313D" w:rsidRDefault="0090130F">
      <w:pPr>
        <w:numPr>
          <w:ilvl w:val="0"/>
          <w:numId w:val="2"/>
        </w:numPr>
        <w:spacing w:after="240"/>
      </w:pPr>
      <w:r>
        <w:t>1 family photo (4” x 6”)</w:t>
      </w:r>
    </w:p>
    <w:p w:rsidR="00A1313D" w:rsidRDefault="00A1313D">
      <w:pPr>
        <w:spacing w:after="240"/>
      </w:pPr>
    </w:p>
    <w:p w:rsidR="00A1313D" w:rsidRDefault="0090130F">
      <w:pPr>
        <w:spacing w:after="240"/>
      </w:pPr>
      <w:r>
        <w:t xml:space="preserve">Payment (all </w:t>
      </w:r>
      <w:proofErr w:type="spellStart"/>
      <w:r>
        <w:t>cheques</w:t>
      </w:r>
      <w:proofErr w:type="spellEnd"/>
      <w:r>
        <w:t xml:space="preserve"> made payable to “Franklin Preschool Society”)</w:t>
      </w:r>
    </w:p>
    <w:p w:rsidR="00A1313D" w:rsidRDefault="0090130F">
      <w:pPr>
        <w:numPr>
          <w:ilvl w:val="0"/>
          <w:numId w:val="3"/>
        </w:numPr>
        <w:spacing w:after="240"/>
      </w:pPr>
      <w:r>
        <w:t xml:space="preserve">$65 – Registration fee (non-refundable); paid </w:t>
      </w:r>
      <w:r w:rsidR="005E5F20">
        <w:t xml:space="preserve">at time of registration- new and returning families </w:t>
      </w:r>
      <w:bookmarkStart w:id="0" w:name="_GoBack"/>
      <w:bookmarkEnd w:id="0"/>
      <w:r>
        <w:t>(not post-dated)</w:t>
      </w:r>
    </w:p>
    <w:p w:rsidR="00A1313D" w:rsidRDefault="0090130F">
      <w:pPr>
        <w:numPr>
          <w:ilvl w:val="0"/>
          <w:numId w:val="3"/>
        </w:numPr>
        <w:spacing w:after="240"/>
      </w:pPr>
      <w:r>
        <w:t>September</w:t>
      </w:r>
      <w:r w:rsidR="00DF23BE">
        <w:t xml:space="preserve"> (not post-dated)</w:t>
      </w:r>
      <w:r>
        <w:t xml:space="preserve"> </w:t>
      </w:r>
      <w:r w:rsidR="00DF23BE">
        <w:t xml:space="preserve">and June (post-dated) </w:t>
      </w:r>
      <w:r>
        <w:t xml:space="preserve">Fee – Paid at time </w:t>
      </w:r>
      <w:r w:rsidR="00DF23BE">
        <w:t>of registration</w:t>
      </w:r>
      <w:r>
        <w:t>; non-refundable after July 31</w:t>
      </w:r>
    </w:p>
    <w:p w:rsidR="00A1313D" w:rsidRDefault="00DF23BE">
      <w:pPr>
        <w:numPr>
          <w:ilvl w:val="0"/>
          <w:numId w:val="3"/>
        </w:numPr>
        <w:spacing w:after="240"/>
      </w:pPr>
      <w:r>
        <w:t>Eight (8</w:t>
      </w:r>
      <w:r w:rsidR="0090130F">
        <w:t>) post-date</w:t>
      </w:r>
      <w:r>
        <w:t xml:space="preserve">d </w:t>
      </w:r>
      <w:proofErr w:type="spellStart"/>
      <w:r>
        <w:t>cheques</w:t>
      </w:r>
      <w:proofErr w:type="spellEnd"/>
      <w:r>
        <w:t>:  October 20__ to May</w:t>
      </w:r>
      <w:r w:rsidR="0090130F">
        <w:t xml:space="preserve"> 20__.  Can be post-dated for the first of each month</w:t>
      </w:r>
    </w:p>
    <w:p w:rsidR="00A1313D" w:rsidRDefault="0090130F">
      <w:pPr>
        <w:numPr>
          <w:ilvl w:val="0"/>
          <w:numId w:val="3"/>
        </w:numPr>
        <w:spacing w:after="240"/>
      </w:pPr>
      <w:r>
        <w:t xml:space="preserve">Materials Fee of $100 or more (Post-dated) </w:t>
      </w:r>
    </w:p>
    <w:sectPr w:rsidR="00A1313D">
      <w:headerReference w:type="default" r:id="rId7"/>
      <w:footerReference w:type="default" r:id="rId8"/>
      <w:pgSz w:w="12240" w:h="15840"/>
      <w:pgMar w:top="2880" w:right="1440" w:bottom="180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F2" w:rsidRDefault="00B565F2">
      <w:r>
        <w:separator/>
      </w:r>
    </w:p>
  </w:endnote>
  <w:endnote w:type="continuationSeparator" w:id="0">
    <w:p w:rsidR="00B565F2" w:rsidRDefault="00B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3D" w:rsidRDefault="009013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CA"/>
      </w:rPr>
      <w:drawing>
        <wp:inline distT="0" distB="0" distL="114300" distR="114300">
          <wp:extent cx="5935345" cy="549275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534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F2" w:rsidRDefault="00B565F2">
      <w:r>
        <w:separator/>
      </w:r>
    </w:p>
  </w:footnote>
  <w:footnote w:type="continuationSeparator" w:id="0">
    <w:p w:rsidR="00B565F2" w:rsidRDefault="00B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3D" w:rsidRDefault="009013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CA"/>
      </w:rPr>
      <w:drawing>
        <wp:inline distT="0" distB="0" distL="114300" distR="114300">
          <wp:extent cx="5943600" cy="1268730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6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927"/>
    <w:multiLevelType w:val="multilevel"/>
    <w:tmpl w:val="423ED4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AA6605"/>
    <w:multiLevelType w:val="multilevel"/>
    <w:tmpl w:val="2DDA51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C3916B6"/>
    <w:multiLevelType w:val="multilevel"/>
    <w:tmpl w:val="FB64E96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3D"/>
    <w:rsid w:val="000A7E38"/>
    <w:rsid w:val="005E5F20"/>
    <w:rsid w:val="0090130F"/>
    <w:rsid w:val="00A1313D"/>
    <w:rsid w:val="00B565F2"/>
    <w:rsid w:val="00D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FA76C-1A27-4C34-96AB-7A8076D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shaz65</dc:creator>
  <cp:lastModifiedBy>Holly Collinson</cp:lastModifiedBy>
  <cp:revision>4</cp:revision>
  <cp:lastPrinted>2018-08-03T00:41:00Z</cp:lastPrinted>
  <dcterms:created xsi:type="dcterms:W3CDTF">2018-08-03T00:41:00Z</dcterms:created>
  <dcterms:modified xsi:type="dcterms:W3CDTF">2018-09-17T13:34:00Z</dcterms:modified>
</cp:coreProperties>
</file>